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0A" w:rsidRDefault="005441B8" w:rsidP="005441B8">
      <w:pPr>
        <w:tabs>
          <w:tab w:val="center" w:pos="2324"/>
          <w:tab w:val="center" w:pos="4984"/>
        </w:tabs>
        <w:spacing w:after="8"/>
        <w:jc w:val="right"/>
        <w:rPr>
          <w:rFonts w:ascii="Times New Roman" w:hAnsi="Times New Roman" w:cs="Times New Roman"/>
        </w:rPr>
      </w:pPr>
      <w:r w:rsidRPr="005441B8">
        <w:rPr>
          <w:noProof/>
        </w:rPr>
        <w:drawing>
          <wp:anchor distT="0" distB="0" distL="114300" distR="114300" simplePos="0" relativeHeight="251658240" behindDoc="1" locked="0" layoutInCell="1" allowOverlap="1" wp14:anchorId="4191B3FD" wp14:editId="0DB2CAC1">
            <wp:simplePos x="0" y="0"/>
            <wp:positionH relativeFrom="column">
              <wp:posOffset>4121150</wp:posOffset>
            </wp:positionH>
            <wp:positionV relativeFrom="paragraph">
              <wp:posOffset>-551815</wp:posOffset>
            </wp:positionV>
            <wp:extent cx="1552575" cy="1619250"/>
            <wp:effectExtent l="0" t="0" r="9525" b="0"/>
            <wp:wrapNone/>
            <wp:docPr id="1" name="Рисунок 1" descr="C:\Users\Пользователь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Директор МБОУ </w:t>
      </w:r>
      <w:proofErr w:type="gramStart"/>
      <w:r>
        <w:rPr>
          <w:rFonts w:ascii="Times New Roman" w:hAnsi="Times New Roman" w:cs="Times New Roman"/>
        </w:rPr>
        <w:t xml:space="preserve">« </w:t>
      </w:r>
      <w:proofErr w:type="spellStart"/>
      <w:r>
        <w:rPr>
          <w:rFonts w:ascii="Times New Roman" w:hAnsi="Times New Roman" w:cs="Times New Roman"/>
        </w:rPr>
        <w:t>Чулпановская</w:t>
      </w:r>
      <w:proofErr w:type="spellEnd"/>
      <w:proofErr w:type="gramEnd"/>
      <w:r>
        <w:rPr>
          <w:rFonts w:ascii="Times New Roman" w:hAnsi="Times New Roman" w:cs="Times New Roman"/>
        </w:rPr>
        <w:t xml:space="preserve"> СОШ»</w:t>
      </w:r>
    </w:p>
    <w:p w:rsidR="005441B8" w:rsidRPr="005441B8" w:rsidRDefault="005441B8" w:rsidP="005441B8">
      <w:pPr>
        <w:tabs>
          <w:tab w:val="center" w:pos="2324"/>
          <w:tab w:val="center" w:pos="4984"/>
        </w:tabs>
        <w:spacing w:after="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proofErr w:type="spellStart"/>
      <w:r>
        <w:rPr>
          <w:rFonts w:ascii="Times New Roman" w:hAnsi="Times New Roman" w:cs="Times New Roman"/>
        </w:rPr>
        <w:t>А.М.Шаяхметов</w:t>
      </w:r>
      <w:proofErr w:type="spellEnd"/>
    </w:p>
    <w:p w:rsidR="00AB1E0A" w:rsidRDefault="005441B8">
      <w:pPr>
        <w:spacing w:after="0"/>
        <w:ind w:left="2324"/>
      </w:pPr>
      <w:r>
        <w:t xml:space="preserve"> </w:t>
      </w:r>
    </w:p>
    <w:p w:rsidR="00AB1E0A" w:rsidRDefault="00AB1E0A" w:rsidP="003246F1">
      <w:pPr>
        <w:spacing w:after="269"/>
      </w:pPr>
    </w:p>
    <w:p w:rsidR="00AB1E0A" w:rsidRDefault="005441B8">
      <w:pPr>
        <w:spacing w:after="11" w:line="267" w:lineRule="auto"/>
        <w:ind w:left="1765" w:right="54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ПЛАН </w:t>
      </w:r>
    </w:p>
    <w:p w:rsidR="00AB1E0A" w:rsidRDefault="005441B8">
      <w:pPr>
        <w:spacing w:after="11" w:line="267" w:lineRule="auto"/>
        <w:ind w:left="1765" w:right="43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мероприятий, приуроченных к Международному дню борьбы с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коррупцией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09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декабря 2025 г. </w:t>
      </w:r>
    </w:p>
    <w:p w:rsidR="00AB1E0A" w:rsidRDefault="005441B8">
      <w:pPr>
        <w:spacing w:after="0"/>
        <w:ind w:left="109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495" w:type="dxa"/>
        <w:tblInd w:w="245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711"/>
        <w:gridCol w:w="4537"/>
        <w:gridCol w:w="1560"/>
        <w:gridCol w:w="2127"/>
        <w:gridCol w:w="1560"/>
      </w:tblGrid>
      <w:tr w:rsidR="00AB1E0A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0A" w:rsidRDefault="005441B8">
            <w:pPr>
              <w:spacing w:after="16"/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AB1E0A" w:rsidRDefault="005441B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0A" w:rsidRDefault="005441B8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0A" w:rsidRDefault="005441B8">
            <w:pPr>
              <w:spacing w:after="0"/>
              <w:ind w:left="36"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и время проведения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0A" w:rsidRDefault="005441B8">
            <w:pPr>
              <w:spacing w:after="0"/>
              <w:ind w:left="22" w:hanging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проведение мероприятия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2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</w:t>
            </w:r>
          </w:p>
          <w:p w:rsidR="00AB1E0A" w:rsidRDefault="005441B8">
            <w:pPr>
              <w:spacing w:after="22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(состав)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участников,  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1E0A" w:rsidRDefault="005441B8">
            <w:pPr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</w:p>
        </w:tc>
      </w:tr>
      <w:tr w:rsidR="00AB1E0A">
        <w:trPr>
          <w:trHeight w:val="16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«Скажем коррупции НЕТ!». </w:t>
            </w:r>
          </w:p>
          <w:p w:rsidR="00AB1E0A" w:rsidRDefault="005441B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</w:p>
          <w:p w:rsidR="00AB1E0A" w:rsidRDefault="005441B8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08.12.2025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1B8" w:rsidRDefault="005441B8" w:rsidP="005441B8">
            <w:pPr>
              <w:spacing w:after="0" w:line="25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 </w:t>
            </w:r>
          </w:p>
          <w:p w:rsidR="00AB1E0A" w:rsidRDefault="00AB1E0A">
            <w:pPr>
              <w:spacing w:after="0"/>
              <w:ind w:firstLine="17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6  класс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B1E0A">
        <w:trPr>
          <w:trHeight w:val="13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часы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Можно ли прожить без подкупа?»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24.11.-</w:t>
            </w:r>
          </w:p>
          <w:p w:rsidR="00AB1E0A" w:rsidRDefault="005441B8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 w:line="255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 </w:t>
            </w:r>
          </w:p>
          <w:p w:rsidR="00AB1E0A" w:rsidRDefault="005441B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8-11 класс </w:t>
            </w:r>
          </w:p>
        </w:tc>
      </w:tr>
      <w:tr w:rsidR="00AB1E0A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на тему «Коррупция и права человека»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24.11-</w:t>
            </w:r>
          </w:p>
          <w:p w:rsidR="00AB1E0A" w:rsidRDefault="005441B8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08.12.2025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left="11"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 </w:t>
            </w:r>
          </w:p>
        </w:tc>
      </w:tr>
      <w:tr w:rsidR="00AB1E0A">
        <w:trPr>
          <w:trHeight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на тему «Нет коррупции»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5.12.2025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класс </w:t>
            </w:r>
          </w:p>
        </w:tc>
      </w:tr>
      <w:tr w:rsidR="00AB1E0A">
        <w:trPr>
          <w:trHeight w:val="166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на тему «Формирование антикоррупционного сознания».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18"/>
              <w:ind w:left="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5441B8" w:rsidRDefault="005441B8" w:rsidP="005441B8">
            <w:pPr>
              <w:spacing w:after="0" w:line="277" w:lineRule="auto"/>
              <w:ind w:left="497" w:right="4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УВР  </w:t>
            </w:r>
          </w:p>
          <w:p w:rsidR="00AB1E0A" w:rsidRDefault="00AB1E0A">
            <w:pPr>
              <w:spacing w:after="0"/>
              <w:ind w:right="61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E0A" w:rsidRDefault="005441B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Работники ОО </w:t>
            </w:r>
          </w:p>
        </w:tc>
      </w:tr>
    </w:tbl>
    <w:p w:rsidR="00AB1E0A" w:rsidRDefault="005441B8">
      <w:pPr>
        <w:spacing w:after="217"/>
        <w:ind w:left="1097" w:right="19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1E0A" w:rsidRDefault="005441B8">
      <w:pPr>
        <w:spacing w:after="0"/>
        <w:ind w:left="1097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B1E0A">
      <w:pgSz w:w="11906" w:h="16838"/>
      <w:pgMar w:top="569" w:right="955" w:bottom="387" w:left="6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0A"/>
    <w:rsid w:val="003246F1"/>
    <w:rsid w:val="005441B8"/>
    <w:rsid w:val="00AB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E6363-BEED-4A4F-8EAD-BF43C2DD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</dc:creator>
  <cp:keywords/>
  <cp:lastModifiedBy>Пользователь</cp:lastModifiedBy>
  <cp:revision>2</cp:revision>
  <dcterms:created xsi:type="dcterms:W3CDTF">2026-01-09T13:16:00Z</dcterms:created>
  <dcterms:modified xsi:type="dcterms:W3CDTF">2026-01-09T13:16:00Z</dcterms:modified>
</cp:coreProperties>
</file>